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EFCC" w14:textId="28E5D732" w:rsidR="00A057AE" w:rsidRPr="00D355F4" w:rsidRDefault="00A057AE" w:rsidP="00722ECB">
      <w:pPr>
        <w:jc w:val="center"/>
        <w:rPr>
          <w:b/>
        </w:rPr>
      </w:pPr>
      <w:r w:rsidRPr="00D355F4">
        <w:rPr>
          <w:b/>
          <w:sz w:val="44"/>
          <w:szCs w:val="44"/>
        </w:rPr>
        <w:t>SDG-Projekttag</w:t>
      </w:r>
      <w:r w:rsidR="00D355F4">
        <w:rPr>
          <w:b/>
          <w:sz w:val="44"/>
          <w:szCs w:val="44"/>
        </w:rPr>
        <w:t>e</w:t>
      </w:r>
      <w:r w:rsidRPr="00D355F4">
        <w:rPr>
          <w:b/>
          <w:sz w:val="44"/>
          <w:szCs w:val="44"/>
        </w:rPr>
        <w:t xml:space="preserve"> 2023</w:t>
      </w:r>
      <w:r w:rsidRPr="00D355F4">
        <w:rPr>
          <w:b/>
          <w:sz w:val="44"/>
          <w:szCs w:val="44"/>
        </w:rPr>
        <w:br/>
      </w:r>
    </w:p>
    <w:p w14:paraId="1C2A13B0" w14:textId="5B95F7C5" w:rsidR="00E8458B" w:rsidRDefault="00A057AE" w:rsidP="00D355F4">
      <w:r w:rsidRPr="00D355F4">
        <w:rPr>
          <w:b/>
          <w:bCs/>
        </w:rPr>
        <w:t xml:space="preserve">8:00 – </w:t>
      </w:r>
      <w:r w:rsidR="00D355F4" w:rsidRPr="00D355F4">
        <w:rPr>
          <w:b/>
          <w:bCs/>
        </w:rPr>
        <w:t>9:00</w:t>
      </w:r>
      <w:r w:rsidRPr="00A057AE">
        <w:tab/>
      </w:r>
      <w:r w:rsidR="00D355F4">
        <w:t>SDG Videos werden gezeigt</w:t>
      </w:r>
    </w:p>
    <w:p w14:paraId="1541F5C5" w14:textId="77777777" w:rsidR="00A057AE" w:rsidRDefault="005C15FC" w:rsidP="00D355F4">
      <w:r>
        <w:t>3 Videos gleich nacheinander (</w:t>
      </w:r>
      <w:r w:rsidR="00A057AE">
        <w:t>zur Erinnerung</w:t>
      </w:r>
      <w:r>
        <w:t>), L schreibt</w:t>
      </w:r>
      <w:r w:rsidR="00A057AE">
        <w:t xml:space="preserve"> </w:t>
      </w:r>
      <w:r>
        <w:t>ev. an</w:t>
      </w:r>
      <w:r w:rsidR="00A057AE">
        <w:t xml:space="preserve"> Tafel </w:t>
      </w:r>
      <w:r>
        <w:t xml:space="preserve">Wichtiges </w:t>
      </w:r>
      <w:r w:rsidR="00A057AE">
        <w:t>mit</w:t>
      </w:r>
    </w:p>
    <w:p w14:paraId="1E7E4E33" w14:textId="77777777" w:rsidR="00A057AE" w:rsidRDefault="00000000" w:rsidP="00E8458B">
      <w:pPr>
        <w:pStyle w:val="NurText"/>
        <w:jc w:val="center"/>
      </w:pPr>
      <w:hyperlink r:id="rId5" w:history="1">
        <w:r w:rsidR="00A057AE">
          <w:rPr>
            <w:rStyle w:val="Hyperlink"/>
          </w:rPr>
          <w:t>https://youtu.be/nRiC7QtAjLs</w:t>
        </w:r>
      </w:hyperlink>
    </w:p>
    <w:p w14:paraId="6E8AC6E0" w14:textId="77777777" w:rsidR="00A057AE" w:rsidRDefault="00000000" w:rsidP="00E8458B">
      <w:pPr>
        <w:pStyle w:val="NurText"/>
        <w:jc w:val="center"/>
      </w:pPr>
      <w:hyperlink r:id="rId6" w:history="1">
        <w:r w:rsidR="00A057AE">
          <w:rPr>
            <w:rStyle w:val="Hyperlink"/>
          </w:rPr>
          <w:t>https://www.youtube.com/watch?v=nFQlWeuHmIA</w:t>
        </w:r>
      </w:hyperlink>
    </w:p>
    <w:p w14:paraId="5CFC8319" w14:textId="77777777" w:rsidR="00A057AE" w:rsidRDefault="00000000" w:rsidP="00E8458B">
      <w:pPr>
        <w:pStyle w:val="NurText"/>
        <w:jc w:val="center"/>
      </w:pPr>
      <w:hyperlink r:id="rId7" w:history="1">
        <w:r w:rsidR="00A057AE">
          <w:rPr>
            <w:rStyle w:val="Hyperlink"/>
          </w:rPr>
          <w:t>https://www.youtube.com/watch?v=VP41Guc7_s4</w:t>
        </w:r>
      </w:hyperlink>
    </w:p>
    <w:p w14:paraId="5E3E3C82" w14:textId="77777777" w:rsidR="00E8458B" w:rsidRDefault="00A057AE" w:rsidP="00A057AE">
      <w:r w:rsidRPr="006A586E">
        <w:t>Was hast du dir gemerkt? Was findest du spannend? Was weißt du schon? Welche Fragen hast du?</w:t>
      </w:r>
      <w:r w:rsidR="005C15FC">
        <w:t xml:space="preserve"> </w:t>
      </w:r>
    </w:p>
    <w:p w14:paraId="14A42CAF" w14:textId="042D1E34" w:rsidR="00A057AE" w:rsidRDefault="00D355F4" w:rsidP="00D355F4">
      <w:r w:rsidRPr="00D355F4">
        <w:rPr>
          <w:b/>
          <w:bCs/>
        </w:rPr>
        <w:t>9:00 – 10:00:</w:t>
      </w:r>
      <w:r>
        <w:t xml:space="preserve"> </w:t>
      </w:r>
      <w:r w:rsidR="005C15FC">
        <w:t xml:space="preserve">Anschließend in 7 Gruppen je ein Thema </w:t>
      </w:r>
      <w:r w:rsidR="00722ECB">
        <w:t>(Gesundheit, Bildung, Energie/Rohstoffe, Ungleichheit, nachhaltige Städte, Konsum, Frieden) be</w:t>
      </w:r>
      <w:r w:rsidR="005C15FC">
        <w:t>handeln u im Plenum vorstellen lassen.</w:t>
      </w:r>
    </w:p>
    <w:p w14:paraId="511636D2" w14:textId="5B62AB68" w:rsidR="00D355F4" w:rsidRDefault="00D355F4" w:rsidP="00D355F4">
      <w:r>
        <w:t xml:space="preserve">Jede Gruppe erhält ein Plakat mit Thema in der Mitte. </w:t>
      </w:r>
      <w:proofErr w:type="spellStart"/>
      <w:r>
        <w:t>SuS</w:t>
      </w:r>
      <w:proofErr w:type="spellEnd"/>
      <w:r>
        <w:t xml:space="preserve"> brainstormen (circa 3 Min), Gong, Wechsel zur nächsten Station</w:t>
      </w:r>
    </w:p>
    <w:p w14:paraId="5A5C9EED" w14:textId="59F76D68" w:rsidR="00D355F4" w:rsidRDefault="00D355F4" w:rsidP="00D355F4">
      <w:r>
        <w:t>Fragen zur Hilfestellung bzw. Denkanstoß im Plenum:</w:t>
      </w:r>
    </w:p>
    <w:p w14:paraId="7952E6CD" w14:textId="77777777" w:rsidR="005C15FC" w:rsidRPr="00722ECB" w:rsidRDefault="005C15FC" w:rsidP="005C15FC">
      <w:pPr>
        <w:pStyle w:val="Listenabsatz"/>
        <w:numPr>
          <w:ilvl w:val="0"/>
          <w:numId w:val="2"/>
        </w:numPr>
        <w:rPr>
          <w:color w:val="4F6228" w:themeColor="accent3" w:themeShade="80"/>
        </w:rPr>
      </w:pPr>
      <w:r w:rsidRPr="00722ECB">
        <w:rPr>
          <w:color w:val="4F6228" w:themeColor="accent3" w:themeShade="80"/>
        </w:rPr>
        <w:t>Warum ist es wichtig gesund zu sein? Was kann ich alles erreichen, wenn ich gesund bin?</w:t>
      </w:r>
    </w:p>
    <w:p w14:paraId="7C6D2D45" w14:textId="77777777" w:rsidR="005C15FC" w:rsidRPr="00722ECB" w:rsidRDefault="005C15FC" w:rsidP="005C15FC">
      <w:pPr>
        <w:pStyle w:val="Listenabsatz"/>
        <w:numPr>
          <w:ilvl w:val="0"/>
          <w:numId w:val="2"/>
        </w:numPr>
        <w:rPr>
          <w:color w:val="4F6228" w:themeColor="accent3" w:themeShade="80"/>
        </w:rPr>
      </w:pPr>
      <w:r w:rsidRPr="00722ECB">
        <w:rPr>
          <w:color w:val="4F6228" w:themeColor="accent3" w:themeShade="80"/>
        </w:rPr>
        <w:t>Warum gehen wir in die Schule? Warum ist es wichtig, dass du einen Schulabschluss hast?</w:t>
      </w:r>
    </w:p>
    <w:p w14:paraId="036EB85D" w14:textId="77777777" w:rsidR="005C15FC" w:rsidRPr="00722ECB" w:rsidRDefault="005C15FC" w:rsidP="005C15FC">
      <w:pPr>
        <w:pStyle w:val="Listenabsatz"/>
        <w:numPr>
          <w:ilvl w:val="0"/>
          <w:numId w:val="2"/>
        </w:numPr>
        <w:rPr>
          <w:color w:val="4F6228" w:themeColor="accent3" w:themeShade="80"/>
        </w:rPr>
      </w:pPr>
      <w:r w:rsidRPr="00722ECB">
        <w:rPr>
          <w:color w:val="4F6228" w:themeColor="accent3" w:themeShade="80"/>
        </w:rPr>
        <w:t>Warum haben wir ein Energieproblem? Wie können wir an der Schule Energie sparen? Für was brauchen wir Energie?</w:t>
      </w:r>
    </w:p>
    <w:p w14:paraId="49A38AD9" w14:textId="77777777" w:rsidR="005C15FC" w:rsidRPr="00722ECB" w:rsidRDefault="005C15FC" w:rsidP="005C15FC">
      <w:pPr>
        <w:pStyle w:val="Listenabsatz"/>
        <w:numPr>
          <w:ilvl w:val="0"/>
          <w:numId w:val="2"/>
        </w:numPr>
        <w:rPr>
          <w:color w:val="4F6228" w:themeColor="accent3" w:themeShade="80"/>
        </w:rPr>
      </w:pPr>
      <w:r w:rsidRPr="00722ECB">
        <w:rPr>
          <w:color w:val="4F6228" w:themeColor="accent3" w:themeShade="80"/>
        </w:rPr>
        <w:t>Wo begegnet dir Ungleichheit im Alltag? Beschreibe eine Situation.</w:t>
      </w:r>
    </w:p>
    <w:p w14:paraId="2212701D" w14:textId="77777777" w:rsidR="005C15FC" w:rsidRPr="00722ECB" w:rsidRDefault="005C15FC" w:rsidP="005C15FC">
      <w:pPr>
        <w:pStyle w:val="Listenabsatz"/>
        <w:numPr>
          <w:ilvl w:val="0"/>
          <w:numId w:val="2"/>
        </w:numPr>
        <w:rPr>
          <w:color w:val="4F6228" w:themeColor="accent3" w:themeShade="80"/>
        </w:rPr>
      </w:pPr>
      <w:r w:rsidRPr="00722ECB">
        <w:rPr>
          <w:color w:val="4F6228" w:themeColor="accent3" w:themeShade="80"/>
        </w:rPr>
        <w:t>In was für einer Stadt willst du leben? Welche Aspekte sind dir wichtig?</w:t>
      </w:r>
    </w:p>
    <w:p w14:paraId="3863D4BD" w14:textId="77777777" w:rsidR="005C15FC" w:rsidRPr="00722ECB" w:rsidRDefault="005C15FC" w:rsidP="005C15FC">
      <w:pPr>
        <w:pStyle w:val="Listenabsatz"/>
        <w:numPr>
          <w:ilvl w:val="0"/>
          <w:numId w:val="2"/>
        </w:numPr>
        <w:rPr>
          <w:color w:val="4F6228" w:themeColor="accent3" w:themeShade="80"/>
        </w:rPr>
      </w:pPr>
      <w:r w:rsidRPr="00722ECB">
        <w:rPr>
          <w:color w:val="4F6228" w:themeColor="accent3" w:themeShade="80"/>
        </w:rPr>
        <w:t>Wofür gibst du Geld aus? Wie können wir „nachhaltig“ konsumieren?</w:t>
      </w:r>
    </w:p>
    <w:p w14:paraId="68E52615" w14:textId="77777777" w:rsidR="005C15FC" w:rsidRPr="00722ECB" w:rsidRDefault="005C15FC" w:rsidP="005C15FC">
      <w:pPr>
        <w:pStyle w:val="Listenabsatz"/>
        <w:numPr>
          <w:ilvl w:val="0"/>
          <w:numId w:val="2"/>
        </w:numPr>
        <w:rPr>
          <w:color w:val="4F6228" w:themeColor="accent3" w:themeShade="80"/>
        </w:rPr>
      </w:pPr>
      <w:r w:rsidRPr="00722ECB">
        <w:rPr>
          <w:color w:val="4F6228" w:themeColor="accent3" w:themeShade="80"/>
        </w:rPr>
        <w:t>Warum flüchten Menschen? Warum ist ein friedliches Klassenzimmer so wichtig?</w:t>
      </w:r>
    </w:p>
    <w:p w14:paraId="7565D539" w14:textId="42BB0A76" w:rsidR="00D355F4" w:rsidRPr="00D355F4" w:rsidRDefault="00D355F4" w:rsidP="00D355F4">
      <w:pPr>
        <w:rPr>
          <w:b/>
          <w:bCs/>
          <w:color w:val="4F6228" w:themeColor="accent3" w:themeShade="80"/>
        </w:rPr>
      </w:pPr>
      <w:r w:rsidRPr="00D355F4">
        <w:rPr>
          <w:b/>
          <w:bCs/>
          <w:color w:val="4F6228" w:themeColor="accent3" w:themeShade="80"/>
        </w:rPr>
        <w:t>10:00-11:00:</w:t>
      </w:r>
      <w:r>
        <w:rPr>
          <w:b/>
          <w:bCs/>
          <w:color w:val="4F6228" w:themeColor="accent3" w:themeShade="80"/>
        </w:rPr>
        <w:t xml:space="preserve"> Energizer</w:t>
      </w:r>
    </w:p>
    <w:p w14:paraId="35DAA293" w14:textId="77777777" w:rsidR="005C15FC" w:rsidRPr="00E8458B" w:rsidRDefault="00E8458B" w:rsidP="00D355F4">
      <w:r w:rsidRPr="00E8458B">
        <w:t xml:space="preserve">7 SDG-Piktogramme (foliert)…7 Kids bekommen eines und wir finden gemeinsam Zusammenhänge: </w:t>
      </w:r>
      <w:proofErr w:type="spellStart"/>
      <w:r w:rsidRPr="00E8458B">
        <w:t>zB</w:t>
      </w:r>
      <w:proofErr w:type="spellEnd"/>
      <w:r w:rsidRPr="00E8458B">
        <w:t xml:space="preserve"> Gesundheit (es stellen sich Bildung, Arbeit, Ungleichheit…) dazu, wenn sie einen Zusammenhang erkennen und begründen diesen.</w:t>
      </w:r>
    </w:p>
    <w:p w14:paraId="1F9BA1EB" w14:textId="378DC5D7" w:rsidR="00A057AE" w:rsidRDefault="00E8458B" w:rsidP="00E8458B">
      <w:r>
        <w:t>1</w:t>
      </w:r>
      <w:r w:rsidR="00D355F4">
        <w:t>1</w:t>
      </w:r>
      <w:r>
        <w:t>:00 – 1</w:t>
      </w:r>
      <w:r w:rsidR="00D355F4">
        <w:t>3: 0</w:t>
      </w:r>
      <w:r>
        <w:t>0: Stationenbetrieb (in 5 Gruppen</w:t>
      </w:r>
      <w:r w:rsidR="00D77B3D">
        <w:t>)</w:t>
      </w:r>
      <w:r>
        <w:t xml:space="preserve"> oder </w:t>
      </w:r>
      <w:r w:rsidR="00D77B3D">
        <w:t>gemeinsam im Plenum nacheinander</w:t>
      </w:r>
    </w:p>
    <w:p w14:paraId="309F76E9" w14:textId="77777777" w:rsidR="00D77B3D" w:rsidRDefault="00D77B3D" w:rsidP="00D77B3D">
      <w:pPr>
        <w:pStyle w:val="Listenabsatz"/>
        <w:numPr>
          <w:ilvl w:val="0"/>
          <w:numId w:val="4"/>
        </w:numPr>
      </w:pPr>
      <w:r w:rsidRPr="00D77B3D">
        <w:rPr>
          <w:b/>
        </w:rPr>
        <w:t>Reime</w:t>
      </w:r>
      <w:r>
        <w:t xml:space="preserve"> für „unsere Welt, die im Moment viele Probleme hat“</w:t>
      </w:r>
      <w:r w:rsidR="00722ECB">
        <w:t xml:space="preserve"> (ein Plakat mit „Best </w:t>
      </w:r>
      <w:proofErr w:type="spellStart"/>
      <w:r w:rsidR="00722ECB">
        <w:t>of</w:t>
      </w:r>
      <w:proofErr w:type="spellEnd"/>
      <w:r w:rsidR="00722ECB">
        <w:t>“)</w:t>
      </w:r>
    </w:p>
    <w:p w14:paraId="70A18782" w14:textId="77777777" w:rsidR="00D77B3D" w:rsidRDefault="00D77B3D" w:rsidP="00D77B3D">
      <w:pPr>
        <w:pStyle w:val="Listenabsatz"/>
        <w:numPr>
          <w:ilvl w:val="0"/>
          <w:numId w:val="4"/>
        </w:numPr>
      </w:pPr>
      <w:r w:rsidRPr="00D77B3D">
        <w:rPr>
          <w:b/>
        </w:rPr>
        <w:t>Blätter</w:t>
      </w:r>
      <w:r>
        <w:t xml:space="preserve"> gestalten und </w:t>
      </w:r>
      <w:r w:rsidRPr="00D77B3D">
        <w:rPr>
          <w:b/>
        </w:rPr>
        <w:t>beschriften</w:t>
      </w:r>
      <w:r>
        <w:t xml:space="preserve"> für einen „</w:t>
      </w:r>
      <w:r w:rsidR="00722ECB">
        <w:t xml:space="preserve"> Schop-</w:t>
      </w:r>
      <w:r>
        <w:t>Wunschbaum unserer Zukunft“</w:t>
      </w:r>
    </w:p>
    <w:p w14:paraId="7FD86F46" w14:textId="77777777" w:rsidR="00D77B3D" w:rsidRDefault="00D77B3D" w:rsidP="00D77B3D">
      <w:pPr>
        <w:pStyle w:val="Listenabsatz"/>
        <w:numPr>
          <w:ilvl w:val="0"/>
          <w:numId w:val="4"/>
        </w:numPr>
      </w:pPr>
      <w:r w:rsidRPr="00D77B3D">
        <w:rPr>
          <w:b/>
        </w:rPr>
        <w:t>Klassenplakat</w:t>
      </w:r>
      <w:r>
        <w:t xml:space="preserve"> (mit Fotos, Sprachen, Talenten, Lieblingsessen </w:t>
      </w:r>
      <w:proofErr w:type="spellStart"/>
      <w:r>
        <w:t>od</w:t>
      </w:r>
      <w:proofErr w:type="spellEnd"/>
      <w:r>
        <w:t xml:space="preserve"> –</w:t>
      </w:r>
      <w:proofErr w:type="spellStart"/>
      <w:r>
        <w:t>sport</w:t>
      </w:r>
      <w:proofErr w:type="spellEnd"/>
      <w:r>
        <w:t>…, Statistiken…)</w:t>
      </w:r>
    </w:p>
    <w:p w14:paraId="2D31C3BF" w14:textId="77777777" w:rsidR="00D77B3D" w:rsidRDefault="00D77B3D" w:rsidP="00D77B3D">
      <w:pPr>
        <w:pStyle w:val="Listenabsatz"/>
        <w:numPr>
          <w:ilvl w:val="0"/>
          <w:numId w:val="4"/>
        </w:numPr>
      </w:pPr>
      <w:r>
        <w:t xml:space="preserve">„Die Welt neu denken lernen“ </w:t>
      </w:r>
      <w:r w:rsidRPr="00D77B3D">
        <w:rPr>
          <w:b/>
        </w:rPr>
        <w:t>anhören</w:t>
      </w:r>
      <w:r>
        <w:t xml:space="preserve"> und </w:t>
      </w:r>
      <w:proofErr w:type="spellStart"/>
      <w:r>
        <w:t>ev</w:t>
      </w:r>
      <w:proofErr w:type="spellEnd"/>
      <w:r>
        <w:t xml:space="preserve"> Liste erstellen, was ICH/WIR ändern können</w:t>
      </w:r>
    </w:p>
    <w:p w14:paraId="692F3ED7" w14:textId="77777777" w:rsidR="00D77B3D" w:rsidRDefault="00D77B3D" w:rsidP="00D77B3D">
      <w:pPr>
        <w:pStyle w:val="Listenabsatz"/>
        <w:numPr>
          <w:ilvl w:val="0"/>
          <w:numId w:val="4"/>
        </w:numPr>
      </w:pPr>
      <w:r w:rsidRPr="00D77B3D">
        <w:rPr>
          <w:b/>
        </w:rPr>
        <w:t>Collage kleben</w:t>
      </w:r>
      <w:r>
        <w:t xml:space="preserve"> zu einem vorgegebenen Thema (Gesundheit/Ernährung, Energie, Ungleichheit/Ungerechtigkeit, nachhaltige Städte, Konsum, Frieden/Krieg</w:t>
      </w:r>
      <w:r w:rsidR="00722ECB">
        <w:t>)…bitte Zeitschriften selbst nach Ostern mitnehmen</w:t>
      </w:r>
    </w:p>
    <w:p w14:paraId="66D3FF66" w14:textId="77777777" w:rsidR="00D355F4" w:rsidRDefault="00D77B3D" w:rsidP="00D77B3D">
      <w:r>
        <w:t xml:space="preserve">Alle Ergebnisse werden auf den </w:t>
      </w:r>
      <w:proofErr w:type="spellStart"/>
      <w:r>
        <w:t>Klassenpinwänden</w:t>
      </w:r>
      <w:proofErr w:type="spellEnd"/>
      <w:r>
        <w:t xml:space="preserve"> zur Ansicht präsentiert.</w:t>
      </w:r>
    </w:p>
    <w:p w14:paraId="356C6DB1" w14:textId="1727F5C9" w:rsidR="009C66C4" w:rsidRPr="00A057AE" w:rsidRDefault="00722ECB" w:rsidP="00D77B3D">
      <w:r>
        <w:t xml:space="preserve">Ev. </w:t>
      </w:r>
      <w:r w:rsidR="009C66C4">
        <w:t>12:30 – 12:5</w:t>
      </w:r>
      <w:r w:rsidR="00D355F4">
        <w:t>5</w:t>
      </w:r>
      <w:r w:rsidR="009C66C4">
        <w:t xml:space="preserve">: Klassenpräsentationen (2-3 </w:t>
      </w:r>
      <w:proofErr w:type="spellStart"/>
      <w:r w:rsidR="009C66C4">
        <w:t>SuS</w:t>
      </w:r>
      <w:proofErr w:type="spellEnd"/>
      <w:r w:rsidR="009C66C4">
        <w:t xml:space="preserve"> und 1L bleiben in Klasse, andere gehen von einer Klasse zur anderen und hören/sehen „Best </w:t>
      </w:r>
      <w:proofErr w:type="spellStart"/>
      <w:r w:rsidR="009C66C4">
        <w:t>of</w:t>
      </w:r>
      <w:proofErr w:type="spellEnd"/>
      <w:r w:rsidR="009C66C4">
        <w:t>…“</w:t>
      </w:r>
      <w:r>
        <w:t>)</w:t>
      </w:r>
      <w:r w:rsidR="009C66C4">
        <w:br/>
        <w:t>Reihenfolge</w:t>
      </w:r>
      <w:r w:rsidR="00D355F4">
        <w:t xml:space="preserve"> bestimmen</w:t>
      </w:r>
    </w:p>
    <w:sectPr w:rsidR="009C66C4" w:rsidRPr="00A057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6AE"/>
    <w:multiLevelType w:val="hybridMultilevel"/>
    <w:tmpl w:val="E9ACF3EC"/>
    <w:lvl w:ilvl="0" w:tplc="E96EC6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2453"/>
    <w:multiLevelType w:val="hybridMultilevel"/>
    <w:tmpl w:val="00F8952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C0A95"/>
    <w:multiLevelType w:val="hybridMultilevel"/>
    <w:tmpl w:val="0A7211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D3BB8"/>
    <w:multiLevelType w:val="hybridMultilevel"/>
    <w:tmpl w:val="3174937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76907">
    <w:abstractNumId w:val="0"/>
  </w:num>
  <w:num w:numId="2" w16cid:durableId="658388762">
    <w:abstractNumId w:val="2"/>
  </w:num>
  <w:num w:numId="3" w16cid:durableId="1463303604">
    <w:abstractNumId w:val="1"/>
  </w:num>
  <w:num w:numId="4" w16cid:durableId="897742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AE"/>
    <w:rsid w:val="00097D4D"/>
    <w:rsid w:val="005C15FC"/>
    <w:rsid w:val="00722ECB"/>
    <w:rsid w:val="009C66C4"/>
    <w:rsid w:val="00A057AE"/>
    <w:rsid w:val="00D355F4"/>
    <w:rsid w:val="00D77B3D"/>
    <w:rsid w:val="00E8458B"/>
    <w:rsid w:val="00F31CD2"/>
    <w:rsid w:val="00FA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3068"/>
  <w15:chartTrackingRefBased/>
  <w15:docId w15:val="{520156D2-3DE8-44CC-89C4-260609F6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057AE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057AE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057AE"/>
    <w:rPr>
      <w:rFonts w:ascii="Calibri" w:hAnsi="Calibri" w:cs="Calibri"/>
    </w:rPr>
  </w:style>
  <w:style w:type="paragraph" w:styleId="Listenabsatz">
    <w:name w:val="List Paragraph"/>
    <w:basedOn w:val="Standard"/>
    <w:uiPriority w:val="34"/>
    <w:qFormat/>
    <w:rsid w:val="00A057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6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P41Guc7_s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FQlWeuHmIA" TargetMode="External"/><Relationship Id="rId5" Type="http://schemas.openxmlformats.org/officeDocument/2006/relationships/hyperlink" Target="https://youtu.be/nRiC7QtAj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 Digital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Tiefenbacher Erika</dc:creator>
  <cp:keywords/>
  <dc:description/>
  <cp:lastModifiedBy>Lien Ngoc Bich Bui</cp:lastModifiedBy>
  <cp:revision>2</cp:revision>
  <cp:lastPrinted>2023-03-28T07:19:00Z</cp:lastPrinted>
  <dcterms:created xsi:type="dcterms:W3CDTF">2023-10-19T14:24:00Z</dcterms:created>
  <dcterms:modified xsi:type="dcterms:W3CDTF">2023-10-19T14:24:00Z</dcterms:modified>
</cp:coreProperties>
</file>